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0E" w:rsidRDefault="00654020">
      <w:hyperlink r:id="rId6" w:history="1">
        <w:r w:rsidRPr="00632DA2">
          <w:rPr>
            <w:rStyle w:val="a7"/>
          </w:rPr>
          <w:t>https://forms.gle/twEQaoW8JYGCiH1H7</w:t>
        </w:r>
      </w:hyperlink>
    </w:p>
    <w:p w:rsidR="00654020" w:rsidRDefault="00654020"/>
    <w:p w:rsidR="00654020" w:rsidRDefault="0065402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333750" cy="3333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健康回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4020" w:rsidRDefault="00654020"/>
    <w:sectPr w:rsidR="006540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66" w:rsidRDefault="00230A66" w:rsidP="00654020">
      <w:r>
        <w:separator/>
      </w:r>
    </w:p>
  </w:endnote>
  <w:endnote w:type="continuationSeparator" w:id="0">
    <w:p w:rsidR="00230A66" w:rsidRDefault="00230A66" w:rsidP="0065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66" w:rsidRDefault="00230A66" w:rsidP="00654020">
      <w:r>
        <w:separator/>
      </w:r>
    </w:p>
  </w:footnote>
  <w:footnote w:type="continuationSeparator" w:id="0">
    <w:p w:rsidR="00230A66" w:rsidRDefault="00230A66" w:rsidP="0065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21"/>
    <w:rsid w:val="000B3D0E"/>
    <w:rsid w:val="00230A66"/>
    <w:rsid w:val="00654020"/>
    <w:rsid w:val="00EA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39E12"/>
  <w15:chartTrackingRefBased/>
  <w15:docId w15:val="{6048172D-4B3C-40D4-8A2C-C470535A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0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020"/>
    <w:rPr>
      <w:sz w:val="20"/>
      <w:szCs w:val="20"/>
    </w:rPr>
  </w:style>
  <w:style w:type="character" w:styleId="a7">
    <w:name w:val="Hyperlink"/>
    <w:basedOn w:val="a0"/>
    <w:uiPriority w:val="99"/>
    <w:unhideWhenUsed/>
    <w:rsid w:val="00654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wEQaoW8JYGCiH1H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2021-05-21T00:55:00Z</dcterms:created>
  <dcterms:modified xsi:type="dcterms:W3CDTF">2021-05-21T00:58:00Z</dcterms:modified>
</cp:coreProperties>
</file>